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861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A613B" w:rsidTr="00EA613B">
        <w:trPr>
          <w:trHeight w:val="386"/>
        </w:trPr>
        <w:tc>
          <w:tcPr>
            <w:tcW w:w="3192" w:type="dxa"/>
          </w:tcPr>
          <w:p w:rsidR="00EA613B" w:rsidRDefault="00EA613B" w:rsidP="00EA613B">
            <w:r>
              <w:t>Book</w:t>
            </w:r>
          </w:p>
          <w:p w:rsidR="00EA613B" w:rsidRPr="00EA613B" w:rsidRDefault="00EA613B" w:rsidP="00EA613B"/>
        </w:tc>
        <w:tc>
          <w:tcPr>
            <w:tcW w:w="3192" w:type="dxa"/>
          </w:tcPr>
          <w:p w:rsidR="00EA613B" w:rsidRDefault="00EA613B" w:rsidP="00EA613B">
            <w:r>
              <w:t>Date Read</w:t>
            </w:r>
          </w:p>
        </w:tc>
        <w:tc>
          <w:tcPr>
            <w:tcW w:w="3192" w:type="dxa"/>
          </w:tcPr>
          <w:p w:rsidR="00EA613B" w:rsidRDefault="00EA613B" w:rsidP="00EA613B">
            <w:r>
              <w:t>Fun Facts We Learned</w:t>
            </w:r>
          </w:p>
        </w:tc>
      </w:tr>
      <w:tr w:rsidR="00EA613B" w:rsidTr="00EA613B">
        <w:tc>
          <w:tcPr>
            <w:tcW w:w="3192" w:type="dxa"/>
          </w:tcPr>
          <w:p w:rsidR="00EA613B" w:rsidRDefault="00EA613B" w:rsidP="00EA613B">
            <w:r w:rsidRPr="00EA613B">
              <w:rPr>
                <w:b/>
              </w:rPr>
              <w:t>PB&amp;K Hooray!</w:t>
            </w:r>
            <w:r>
              <w:t xml:space="preserve"> by Janet Nolan </w:t>
            </w:r>
          </w:p>
          <w:p w:rsidR="00EA613B" w:rsidRDefault="00EA613B" w:rsidP="00EA613B"/>
          <w:p w:rsidR="00EA613B" w:rsidRDefault="00EA613B" w:rsidP="00EA613B">
            <w:r>
              <w:rPr>
                <w:noProof/>
              </w:rPr>
              <w:drawing>
                <wp:inline distT="0" distB="0" distL="0" distR="0" wp14:anchorId="63B23266" wp14:editId="4644586F">
                  <wp:extent cx="1596980" cy="1277502"/>
                  <wp:effectExtent l="0" t="0" r="3810" b="0"/>
                  <wp:docPr id="1" name="Picture 1" descr="http://www.agfoundation.org/images/reco_pubs/pb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foundation.org/images/reco_pubs/pb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888" cy="127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613B" w:rsidRDefault="00EA613B" w:rsidP="00EA613B"/>
          <w:p w:rsidR="00EA613B" w:rsidRDefault="00EA613B" w:rsidP="00EA613B"/>
        </w:tc>
        <w:tc>
          <w:tcPr>
            <w:tcW w:w="3192" w:type="dxa"/>
          </w:tcPr>
          <w:p w:rsidR="00EA613B" w:rsidRDefault="00EA613B" w:rsidP="00EA613B">
            <w:bookmarkStart w:id="0" w:name="_GoBack"/>
            <w:bookmarkEnd w:id="0"/>
          </w:p>
        </w:tc>
        <w:tc>
          <w:tcPr>
            <w:tcW w:w="3192" w:type="dxa"/>
          </w:tcPr>
          <w:p w:rsidR="00EA613B" w:rsidRDefault="00EA613B" w:rsidP="00EA613B"/>
        </w:tc>
      </w:tr>
      <w:tr w:rsidR="00EA613B" w:rsidTr="00EA613B">
        <w:tc>
          <w:tcPr>
            <w:tcW w:w="3192" w:type="dxa"/>
          </w:tcPr>
          <w:p w:rsidR="00EA613B" w:rsidRDefault="00EA613B" w:rsidP="00EA613B">
            <w:r w:rsidRPr="00EA613B">
              <w:rPr>
                <w:b/>
              </w:rPr>
              <w:t>Senses on the Farm</w:t>
            </w:r>
            <w:r>
              <w:t xml:space="preserve"> by Shelley </w:t>
            </w:r>
            <w:proofErr w:type="spellStart"/>
            <w:r>
              <w:t>Rotner</w:t>
            </w:r>
            <w:proofErr w:type="spellEnd"/>
          </w:p>
          <w:p w:rsidR="00EA613B" w:rsidRDefault="00EA613B" w:rsidP="00EA613B"/>
          <w:p w:rsidR="00EA613B" w:rsidRDefault="00EA613B" w:rsidP="00EA613B">
            <w:r>
              <w:rPr>
                <w:noProof/>
              </w:rPr>
              <w:drawing>
                <wp:inline distT="0" distB="0" distL="0" distR="0" wp14:anchorId="47016AF2" wp14:editId="1C70B0D7">
                  <wp:extent cx="1500181" cy="1210786"/>
                  <wp:effectExtent l="0" t="0" r="5080" b="8890"/>
                  <wp:docPr id="2" name="Picture 2" descr="http://www.agfoundation.org/images/reco_pubs/97808225862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gfoundation.org/images/reco_pubs/97808225862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249" cy="1210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613B" w:rsidRDefault="00EA613B" w:rsidP="00EA613B"/>
          <w:p w:rsidR="00EA613B" w:rsidRDefault="00EA613B" w:rsidP="00EA613B"/>
        </w:tc>
        <w:tc>
          <w:tcPr>
            <w:tcW w:w="3192" w:type="dxa"/>
          </w:tcPr>
          <w:p w:rsidR="00EA613B" w:rsidRDefault="00EA613B" w:rsidP="00EA613B"/>
        </w:tc>
        <w:tc>
          <w:tcPr>
            <w:tcW w:w="3192" w:type="dxa"/>
          </w:tcPr>
          <w:p w:rsidR="00EA613B" w:rsidRDefault="00EA613B" w:rsidP="00EA613B"/>
        </w:tc>
      </w:tr>
      <w:tr w:rsidR="00EA613B" w:rsidTr="00EA613B">
        <w:tc>
          <w:tcPr>
            <w:tcW w:w="3192" w:type="dxa"/>
          </w:tcPr>
          <w:p w:rsidR="00EA613B" w:rsidRDefault="00EA613B" w:rsidP="00EA613B">
            <w:r w:rsidRPr="00EA613B">
              <w:rPr>
                <w:b/>
              </w:rPr>
              <w:t>Tyler Makes Pancakes!</w:t>
            </w:r>
            <w:r>
              <w:t xml:space="preserve"> By Tyler Florence</w:t>
            </w:r>
          </w:p>
          <w:p w:rsidR="00EA613B" w:rsidRDefault="00EA613B" w:rsidP="00EA613B">
            <w:r>
              <w:rPr>
                <w:noProof/>
              </w:rPr>
              <w:drawing>
                <wp:inline distT="0" distB="0" distL="0" distR="0" wp14:anchorId="5616FE45" wp14:editId="4B257628">
                  <wp:extent cx="1487510" cy="1487510"/>
                  <wp:effectExtent l="0" t="0" r="0" b="0"/>
                  <wp:docPr id="3" name="Picture 3" descr="http://www.agfoundation.org/images/reco_pubs/tyler-makes-pancak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gfoundation.org/images/reco_pubs/tyler-makes-pancak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499" cy="1487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613B" w:rsidRDefault="00EA613B" w:rsidP="00EA613B"/>
          <w:p w:rsidR="00EA613B" w:rsidRDefault="00EA613B" w:rsidP="00EA613B"/>
        </w:tc>
        <w:tc>
          <w:tcPr>
            <w:tcW w:w="3192" w:type="dxa"/>
          </w:tcPr>
          <w:p w:rsidR="00EA613B" w:rsidRDefault="00EA613B" w:rsidP="00EA613B"/>
        </w:tc>
        <w:tc>
          <w:tcPr>
            <w:tcW w:w="3192" w:type="dxa"/>
          </w:tcPr>
          <w:p w:rsidR="00EA613B" w:rsidRDefault="00EA613B" w:rsidP="00EA613B"/>
        </w:tc>
      </w:tr>
      <w:tr w:rsidR="00EA613B" w:rsidTr="00EA613B">
        <w:tc>
          <w:tcPr>
            <w:tcW w:w="3192" w:type="dxa"/>
          </w:tcPr>
          <w:p w:rsidR="00EA613B" w:rsidRDefault="00EA613B" w:rsidP="00EA613B">
            <w:r w:rsidRPr="00EA613B">
              <w:rPr>
                <w:b/>
              </w:rPr>
              <w:t>The Beeman</w:t>
            </w:r>
            <w:r>
              <w:t xml:space="preserve"> by Laure Krebs</w:t>
            </w:r>
          </w:p>
          <w:p w:rsidR="00EA613B" w:rsidRDefault="00EA613B" w:rsidP="00EA613B"/>
          <w:p w:rsidR="00EA613B" w:rsidRDefault="00EA613B" w:rsidP="00EA613B">
            <w:r>
              <w:rPr>
                <w:noProof/>
              </w:rPr>
              <w:drawing>
                <wp:inline distT="0" distB="0" distL="0" distR="0">
                  <wp:extent cx="1242364" cy="1203858"/>
                  <wp:effectExtent l="0" t="0" r="0" b="0"/>
                  <wp:docPr id="4" name="Picture 4" descr="http://www.agfoundation.org/images/reco_pubs/61f0sZOWHnL._SX258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gfoundation.org/images/reco_pubs/61f0sZOWHnL._SX258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517" cy="1204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EA613B" w:rsidRDefault="00EA613B" w:rsidP="00EA613B"/>
        </w:tc>
        <w:tc>
          <w:tcPr>
            <w:tcW w:w="3192" w:type="dxa"/>
          </w:tcPr>
          <w:p w:rsidR="00EA613B" w:rsidRDefault="00EA613B" w:rsidP="00EA613B"/>
        </w:tc>
      </w:tr>
    </w:tbl>
    <w:p w:rsidR="00EA613B" w:rsidRDefault="00EA613B"/>
    <w:p w:rsidR="006D6A3A" w:rsidRDefault="006D6A3A"/>
    <w:sectPr w:rsidR="006D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3B"/>
    <w:rsid w:val="006D6A3A"/>
    <w:rsid w:val="00EA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6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6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Recko</dc:creator>
  <cp:lastModifiedBy>Julia Recko</cp:lastModifiedBy>
  <cp:revision>1</cp:revision>
  <dcterms:created xsi:type="dcterms:W3CDTF">2016-07-11T13:26:00Z</dcterms:created>
  <dcterms:modified xsi:type="dcterms:W3CDTF">2016-07-11T13:39:00Z</dcterms:modified>
</cp:coreProperties>
</file>